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8C89" w14:textId="5BD95922" w:rsidR="00E11D6C" w:rsidRDefault="004D1488">
      <w:r>
        <w:t xml:space="preserve">Reading Comprehension All about…The </w:t>
      </w:r>
      <w:proofErr w:type="gramStart"/>
      <w:r>
        <w:t>Fox  Sheet</w:t>
      </w:r>
      <w:proofErr w:type="gramEnd"/>
      <w:r>
        <w:t xml:space="preserve"> 2</w:t>
      </w:r>
    </w:p>
    <w:p w14:paraId="3C3D50EF" w14:textId="493957F3" w:rsidR="004D1488" w:rsidRDefault="004D1488">
      <w:r>
        <w:rPr>
          <w:noProof/>
        </w:rPr>
        <w:drawing>
          <wp:inline distT="0" distB="0" distL="0" distR="0" wp14:anchorId="4BC50243" wp14:editId="6239F783">
            <wp:extent cx="4122262" cy="50630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5419" cy="510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DC469A5" wp14:editId="2AB8DB35">
            <wp:extent cx="3810000" cy="5219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7880" cy="52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488" w:rsidSect="004D1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88"/>
    <w:rsid w:val="004D1488"/>
    <w:rsid w:val="00785299"/>
    <w:rsid w:val="00E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1F1C"/>
  <w15:chartTrackingRefBased/>
  <w15:docId w15:val="{9F270F97-65C2-4427-B54C-3DBCEA16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User</cp:lastModifiedBy>
  <cp:revision>2</cp:revision>
  <dcterms:created xsi:type="dcterms:W3CDTF">2020-05-12T19:21:00Z</dcterms:created>
  <dcterms:modified xsi:type="dcterms:W3CDTF">2020-05-12T19:21:00Z</dcterms:modified>
</cp:coreProperties>
</file>